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5B" w:rsidRPr="00A26ADD" w:rsidRDefault="00A26ADD">
      <w:bookmarkStart w:id="0" w:name="_GoBack"/>
      <w:r>
        <w:t>Abcdmjkaaaaaaaaasuuuuuuuuuuu’allq2</w:t>
      </w:r>
      <w:r>
        <w:tab/>
      </w:r>
      <w:r>
        <w:tab/>
      </w:r>
      <w:r>
        <w:tab/>
        <w:t>iiuyyt42,,</w:t>
      </w:r>
      <w:proofErr w:type="gramStart"/>
      <w:r>
        <w:t>,ZNBBC</w:t>
      </w:r>
      <w:r w:rsidR="00C357AA">
        <w:t>AHKZLZZEAWETR52L,KIYYYY</w:t>
      </w:r>
      <w:proofErr w:type="gramEnd"/>
      <w:r w:rsidR="00C357AA">
        <w:tab/>
        <w:t>U6WEM1234567890</w:t>
      </w:r>
      <w:bookmarkEnd w:id="0"/>
    </w:p>
    <w:sectPr w:rsidR="0020115B" w:rsidRPr="00A2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16"/>
    <w:rsid w:val="00246116"/>
    <w:rsid w:val="0053754C"/>
    <w:rsid w:val="00A26ADD"/>
    <w:rsid w:val="00C357AA"/>
    <w:rsid w:val="00D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3C72"/>
  <w15:chartTrackingRefBased/>
  <w15:docId w15:val="{2ED998BF-BB5F-4C53-8054-9B38B68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2020-04-30T09:25:00Z</dcterms:created>
  <dcterms:modified xsi:type="dcterms:W3CDTF">2020-04-30T09:39:00Z</dcterms:modified>
</cp:coreProperties>
</file>